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ABA4D" w14:textId="77777777" w:rsidR="00F3371B" w:rsidRPr="00AD1E7E" w:rsidRDefault="00F3371B" w:rsidP="00AD1E7E">
      <w:pPr>
        <w:spacing w:after="0"/>
        <w:ind w:left="142" w:right="-5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AD1E7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ПРОЕКТ</w:t>
      </w:r>
    </w:p>
    <w:p w14:paraId="7A49E27A" w14:textId="77777777" w:rsidR="002A2269" w:rsidRPr="002A2269" w:rsidRDefault="002A2269" w:rsidP="002A22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14:paraId="7F825F99" w14:textId="77777777" w:rsidR="002A2269" w:rsidRPr="002A2269" w:rsidRDefault="002A2269" w:rsidP="002A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22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F9A374" wp14:editId="22006FAF">
            <wp:extent cx="971550" cy="10001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A6565" w14:textId="77777777" w:rsidR="002A2269" w:rsidRPr="002A2269" w:rsidRDefault="002A2269" w:rsidP="002A22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2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МИНИСТЕРСТВО ОБРАЗОВАНИЯ И НАУКИ</w:t>
      </w:r>
    </w:p>
    <w:p w14:paraId="0930B46D" w14:textId="77777777" w:rsidR="002A2269" w:rsidRPr="002A2269" w:rsidRDefault="002A2269" w:rsidP="002A226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A22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РЕСПУБЛИКИ ДАГЕСТАН</w:t>
      </w:r>
    </w:p>
    <w:p w14:paraId="2C86802E" w14:textId="77777777" w:rsidR="002A2269" w:rsidRPr="002A2269" w:rsidRDefault="002A2269" w:rsidP="002A2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3EF04299" w14:textId="77777777" w:rsidR="002A2269" w:rsidRPr="002A2269" w:rsidRDefault="002A2269" w:rsidP="002A22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2269">
        <w:rPr>
          <w:rFonts w:ascii="Times New Roman" w:eastAsia="Times New Roman" w:hAnsi="Times New Roman" w:cs="Times New Roman"/>
          <w:sz w:val="32"/>
          <w:szCs w:val="32"/>
          <w:lang w:eastAsia="ru-RU"/>
        </w:rPr>
        <w:t>(Минобрнауки РД)</w:t>
      </w:r>
    </w:p>
    <w:p w14:paraId="4DB118AD" w14:textId="77777777" w:rsidR="002A2269" w:rsidRPr="002A2269" w:rsidRDefault="002A2269" w:rsidP="002A22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0C874E" w14:textId="77777777" w:rsidR="002A2269" w:rsidRPr="002A2269" w:rsidRDefault="002A2269" w:rsidP="00891251">
      <w:pPr>
        <w:keepNext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A226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Р И К А З</w:t>
      </w:r>
    </w:p>
    <w:p w14:paraId="261D867D" w14:textId="0DBB8756" w:rsidR="002A2269" w:rsidRDefault="002A2269" w:rsidP="000F2A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A22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A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2A22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A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28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A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2A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F2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Pr="002A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A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F2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A2269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</w:t>
      </w:r>
      <w:r w:rsidR="000F2A1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2A22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08F05B0E" w14:textId="07E1E934" w:rsidR="000F2A14" w:rsidRPr="002A2269" w:rsidRDefault="000F2A14" w:rsidP="000F2A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Махачкала</w:t>
      </w:r>
    </w:p>
    <w:p w14:paraId="55BD3C5B" w14:textId="77777777" w:rsidR="002A2269" w:rsidRPr="002A2269" w:rsidRDefault="002A2269" w:rsidP="002A226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DBCB933" w14:textId="58C9D8C2" w:rsidR="009062DF" w:rsidRPr="002147C8" w:rsidRDefault="00F95454" w:rsidP="00891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45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5454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государственных гражданских служащих Республики Дагестан, замещающих должности государственной гражданской службы в Министерстве образования и науки Республики </w:t>
      </w:r>
      <w:r w:rsidRPr="002147C8">
        <w:rPr>
          <w:rFonts w:ascii="Times New Roman" w:hAnsi="Times New Roman" w:cs="Times New Roman"/>
          <w:b/>
          <w:bCs/>
          <w:sz w:val="28"/>
          <w:szCs w:val="28"/>
        </w:rPr>
        <w:t>Дагестан, и урегулированию конфликта интересов</w:t>
      </w:r>
    </w:p>
    <w:p w14:paraId="6C198FFF" w14:textId="77777777" w:rsidR="00401576" w:rsidRPr="002147C8" w:rsidRDefault="00401576" w:rsidP="00431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9EB45" w14:textId="72DCD2CE" w:rsidR="00A842FB" w:rsidRPr="002147C8" w:rsidRDefault="00A842FB" w:rsidP="00D90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7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503C79" w:rsidRPr="002147C8">
        <w:rPr>
          <w:rFonts w:ascii="Times New Roman" w:hAnsi="Times New Roman" w:cs="Times New Roman"/>
          <w:sz w:val="28"/>
          <w:szCs w:val="28"/>
        </w:rPr>
        <w:t xml:space="preserve"> Указом Главы Республики Дагестан от 24 мая 2024 года № 60 «О внесении изменений в некоторые акты Президента Республики Дагестан и Главы Республики Дагестан»</w:t>
      </w:r>
      <w:r w:rsidRPr="002147C8">
        <w:rPr>
          <w:rFonts w:ascii="Times New Roman" w:hAnsi="Times New Roman" w:cs="Times New Roman"/>
          <w:sz w:val="28"/>
          <w:szCs w:val="28"/>
        </w:rPr>
        <w:t xml:space="preserve"> </w:t>
      </w:r>
      <w:r w:rsidR="002B0EB1" w:rsidRPr="002147C8">
        <w:rPr>
          <w:rFonts w:ascii="Times New Roman" w:hAnsi="Times New Roman" w:cs="Times New Roman"/>
          <w:sz w:val="28"/>
          <w:szCs w:val="28"/>
        </w:rPr>
        <w:t xml:space="preserve">(Официальный интернет-портал правовой информации </w:t>
      </w:r>
      <w:r w:rsidR="00503C79" w:rsidRPr="002147C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503C79" w:rsidRPr="002147C8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www.pravo.gov.ru</w:t>
        </w:r>
      </w:hyperlink>
      <w:r w:rsidR="00503C79" w:rsidRPr="002147C8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503C79" w:rsidRPr="002147C8">
        <w:rPr>
          <w:rFonts w:ascii="Times New Roman" w:hAnsi="Times New Roman" w:cs="Times New Roman"/>
          <w:sz w:val="28"/>
          <w:szCs w:val="28"/>
        </w:rPr>
        <w:t xml:space="preserve"> </w:t>
      </w:r>
      <w:r w:rsidR="002B0EB1" w:rsidRPr="002147C8">
        <w:rPr>
          <w:rFonts w:ascii="Times New Roman" w:hAnsi="Times New Roman" w:cs="Times New Roman"/>
          <w:sz w:val="28"/>
          <w:szCs w:val="28"/>
        </w:rPr>
        <w:t>2024,</w:t>
      </w:r>
      <w:r w:rsidR="00503C79" w:rsidRPr="002147C8">
        <w:rPr>
          <w:rFonts w:ascii="Times New Roman" w:hAnsi="Times New Roman" w:cs="Times New Roman"/>
          <w:sz w:val="28"/>
          <w:szCs w:val="28"/>
        </w:rPr>
        <w:t xml:space="preserve"> 29 мая</w:t>
      </w:r>
      <w:r w:rsidR="002B0EB1" w:rsidRPr="002147C8">
        <w:rPr>
          <w:rFonts w:ascii="Times New Roman" w:hAnsi="Times New Roman" w:cs="Times New Roman"/>
          <w:sz w:val="28"/>
          <w:szCs w:val="28"/>
        </w:rPr>
        <w:t xml:space="preserve"> </w:t>
      </w:r>
      <w:r w:rsidR="00503C79" w:rsidRPr="002147C8">
        <w:rPr>
          <w:rFonts w:ascii="Times New Roman" w:hAnsi="Times New Roman" w:cs="Times New Roman"/>
          <w:sz w:val="28"/>
          <w:szCs w:val="28"/>
        </w:rPr>
        <w:t>№</w:t>
      </w:r>
      <w:r w:rsidR="002B0EB1" w:rsidRPr="002147C8">
        <w:rPr>
          <w:rFonts w:ascii="Times New Roman" w:hAnsi="Times New Roman" w:cs="Times New Roman"/>
          <w:sz w:val="28"/>
          <w:szCs w:val="28"/>
        </w:rPr>
        <w:t xml:space="preserve"> </w:t>
      </w:r>
      <w:r w:rsidR="00503C79" w:rsidRPr="002147C8">
        <w:rPr>
          <w:rFonts w:ascii="Times New Roman" w:hAnsi="Times New Roman" w:cs="Times New Roman"/>
          <w:sz w:val="28"/>
          <w:szCs w:val="28"/>
        </w:rPr>
        <w:t>0500202405290001),</w:t>
      </w:r>
    </w:p>
    <w:p w14:paraId="473A4E0E" w14:textId="4F9C9922" w:rsidR="009062DF" w:rsidRPr="002147C8" w:rsidRDefault="00E55E59" w:rsidP="00891251">
      <w:pPr>
        <w:spacing w:before="24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47C8">
        <w:rPr>
          <w:rFonts w:ascii="Times New Roman" w:eastAsia="Calibri" w:hAnsi="Times New Roman" w:cs="Times New Roman"/>
          <w:b/>
          <w:bCs/>
          <w:sz w:val="28"/>
          <w:szCs w:val="28"/>
        </w:rPr>
        <w:t>ПРИКАЗЫВАЮ:</w:t>
      </w:r>
    </w:p>
    <w:p w14:paraId="6B0E1C24" w14:textId="4CD54A50" w:rsidR="00E167F2" w:rsidRPr="00280C2A" w:rsidRDefault="00503C79" w:rsidP="00280C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7C8">
        <w:rPr>
          <w:rFonts w:ascii="Times New Roman" w:hAnsi="Times New Roman" w:cs="Times New Roman"/>
          <w:sz w:val="28"/>
          <w:szCs w:val="28"/>
        </w:rPr>
        <w:t xml:space="preserve">Внести в Положение о Комиссии по соблюдению требований </w:t>
      </w:r>
      <w:r w:rsidR="00E77D4E" w:rsidRPr="002147C8">
        <w:rPr>
          <w:rFonts w:ascii="Times New Roman" w:hAnsi="Times New Roman" w:cs="Times New Roman"/>
          <w:sz w:val="28"/>
          <w:szCs w:val="28"/>
        </w:rPr>
        <w:br/>
      </w:r>
      <w:r w:rsidRPr="002147C8">
        <w:rPr>
          <w:rFonts w:ascii="Times New Roman" w:hAnsi="Times New Roman" w:cs="Times New Roman"/>
          <w:sz w:val="28"/>
          <w:szCs w:val="28"/>
        </w:rPr>
        <w:t xml:space="preserve">к служебному поведению государственных гражданских служащих </w:t>
      </w:r>
      <w:r w:rsidR="00E167F2" w:rsidRPr="002147C8">
        <w:rPr>
          <w:rFonts w:ascii="Times New Roman" w:hAnsi="Times New Roman" w:cs="Times New Roman"/>
          <w:sz w:val="28"/>
          <w:szCs w:val="28"/>
        </w:rPr>
        <w:br/>
      </w:r>
      <w:r w:rsidRPr="002147C8">
        <w:rPr>
          <w:rFonts w:ascii="Times New Roman" w:hAnsi="Times New Roman" w:cs="Times New Roman"/>
          <w:sz w:val="28"/>
          <w:szCs w:val="28"/>
        </w:rPr>
        <w:t xml:space="preserve">Республики Дагестан, замещающих должности государственной гражданской службы в Министерстве образования и науки Республики Дагестан, </w:t>
      </w:r>
      <w:r w:rsidR="00E167F2" w:rsidRPr="002147C8">
        <w:rPr>
          <w:rFonts w:ascii="Times New Roman" w:hAnsi="Times New Roman" w:cs="Times New Roman"/>
          <w:sz w:val="28"/>
          <w:szCs w:val="28"/>
        </w:rPr>
        <w:br/>
      </w:r>
      <w:r w:rsidRPr="002147C8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E77D4E" w:rsidRPr="002147C8">
        <w:rPr>
          <w:rFonts w:ascii="Times New Roman" w:hAnsi="Times New Roman" w:cs="Times New Roman"/>
          <w:sz w:val="28"/>
          <w:szCs w:val="28"/>
        </w:rPr>
        <w:t xml:space="preserve">, утвержденное приказом </w:t>
      </w:r>
      <w:r w:rsidR="00E167F2" w:rsidRPr="002147C8">
        <w:rPr>
          <w:rFonts w:ascii="Times New Roman" w:hAnsi="Times New Roman" w:cs="Times New Roman"/>
          <w:sz w:val="28"/>
          <w:szCs w:val="28"/>
        </w:rPr>
        <w:br/>
      </w:r>
      <w:r w:rsidR="00E77D4E" w:rsidRPr="002147C8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Республики Дагестан от 7 апреля 2023 года </w:t>
      </w:r>
      <w:r w:rsidR="00E167F2" w:rsidRPr="002147C8">
        <w:rPr>
          <w:rFonts w:ascii="Times New Roman" w:hAnsi="Times New Roman" w:cs="Times New Roman"/>
          <w:sz w:val="28"/>
          <w:szCs w:val="28"/>
        </w:rPr>
        <w:br/>
      </w:r>
      <w:r w:rsidR="00E77D4E" w:rsidRPr="002147C8">
        <w:rPr>
          <w:rFonts w:ascii="Times New Roman" w:hAnsi="Times New Roman" w:cs="Times New Roman"/>
          <w:sz w:val="28"/>
          <w:szCs w:val="28"/>
        </w:rPr>
        <w:t>№ 01-02-1-409/23 (</w:t>
      </w:r>
      <w:r w:rsidR="00E167F2" w:rsidRPr="00214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интернет-портал правовой информации Республики Дагестан (www.pravo.e-dag.ru), </w:t>
      </w:r>
      <w:r w:rsidR="00E167F2" w:rsidRPr="002147C8">
        <w:rPr>
          <w:rFonts w:ascii="Times New Roman" w:hAnsi="Times New Roman" w:cs="Times New Roman"/>
          <w:sz w:val="28"/>
          <w:szCs w:val="28"/>
        </w:rPr>
        <w:t xml:space="preserve">2023, 24 апреля, </w:t>
      </w:r>
      <w:r w:rsidR="00E167F2" w:rsidRPr="002147C8">
        <w:rPr>
          <w:rFonts w:ascii="Times New Roman" w:hAnsi="Times New Roman" w:cs="Times New Roman"/>
          <w:color w:val="000000" w:themeColor="text1"/>
          <w:sz w:val="28"/>
          <w:szCs w:val="28"/>
        </w:rPr>
        <w:t>№ 05016011093</w:t>
      </w:r>
      <w:r w:rsidR="00E77D4E" w:rsidRPr="002147C8">
        <w:rPr>
          <w:rFonts w:ascii="Times New Roman" w:hAnsi="Times New Roman" w:cs="Times New Roman"/>
          <w:sz w:val="28"/>
          <w:szCs w:val="28"/>
        </w:rPr>
        <w:t>)</w:t>
      </w:r>
      <w:r w:rsidR="00280C2A">
        <w:rPr>
          <w:rFonts w:ascii="Times New Roman" w:hAnsi="Times New Roman" w:cs="Times New Roman"/>
          <w:sz w:val="28"/>
          <w:szCs w:val="28"/>
        </w:rPr>
        <w:t xml:space="preserve"> </w:t>
      </w:r>
      <w:r w:rsidR="00280C2A" w:rsidRPr="00280C2A">
        <w:rPr>
          <w:rFonts w:ascii="Times New Roman" w:hAnsi="Times New Roman" w:cs="Times New Roman"/>
          <w:sz w:val="28"/>
          <w:szCs w:val="28"/>
        </w:rPr>
        <w:t xml:space="preserve">(Зарегистрировано </w:t>
      </w:r>
      <w:r w:rsidR="00280C2A">
        <w:rPr>
          <w:rFonts w:ascii="Times New Roman" w:hAnsi="Times New Roman" w:cs="Times New Roman"/>
          <w:sz w:val="28"/>
          <w:szCs w:val="28"/>
        </w:rPr>
        <w:br/>
      </w:r>
      <w:r w:rsidR="00280C2A" w:rsidRPr="00280C2A">
        <w:rPr>
          <w:rFonts w:ascii="Times New Roman" w:hAnsi="Times New Roman" w:cs="Times New Roman"/>
          <w:sz w:val="28"/>
          <w:szCs w:val="28"/>
        </w:rPr>
        <w:t>в Министерстве юстиции Республики Дагестан 24 апреля 2023 г. № 6596)</w:t>
      </w:r>
      <w:r w:rsidR="00E167F2" w:rsidRPr="00280C2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015CCF9F" w14:textId="570161B4" w:rsidR="00E167F2" w:rsidRPr="002147C8" w:rsidRDefault="00E167F2" w:rsidP="00E167F2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147C8">
        <w:rPr>
          <w:rFonts w:ascii="Times New Roman" w:hAnsi="Times New Roman" w:cs="Times New Roman"/>
          <w:sz w:val="28"/>
          <w:szCs w:val="28"/>
        </w:rPr>
        <w:t>а) подпункт «а» пункта 3 изложить в следующей редакции:</w:t>
      </w:r>
    </w:p>
    <w:p w14:paraId="788DBDEF" w14:textId="52F64345" w:rsidR="00E167F2" w:rsidRPr="002147C8" w:rsidRDefault="00E167F2" w:rsidP="001E5E1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7C8">
        <w:rPr>
          <w:rFonts w:ascii="Times New Roman" w:hAnsi="Times New Roman" w:cs="Times New Roman"/>
          <w:sz w:val="28"/>
          <w:szCs w:val="28"/>
        </w:rPr>
        <w:t>«а) в обеспечении соблюдения государственными гражданскими служащими Республики Дагестан</w:t>
      </w:r>
      <w:r w:rsidR="00B6309D" w:rsidRPr="002147C8">
        <w:rPr>
          <w:rFonts w:ascii="Times New Roman" w:hAnsi="Times New Roman" w:cs="Times New Roman"/>
          <w:sz w:val="28"/>
          <w:szCs w:val="28"/>
        </w:rPr>
        <w:t xml:space="preserve"> в Министерстве (далее – государственные служащие)</w:t>
      </w:r>
      <w:r w:rsidRPr="002147C8">
        <w:rPr>
          <w:rFonts w:ascii="Times New Roman" w:hAnsi="Times New Roman" w:cs="Times New Roman"/>
          <w:sz w:val="28"/>
          <w:szCs w:val="28"/>
        </w:rPr>
        <w:t xml:space="preserve"> </w:t>
      </w:r>
      <w:r w:rsidR="00B6309D" w:rsidRPr="002147C8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</w:t>
      </w:r>
      <w:r w:rsidR="00B6309D" w:rsidRPr="002147C8">
        <w:rPr>
          <w:rFonts w:ascii="Times New Roman" w:hAnsi="Times New Roman" w:cs="Times New Roman"/>
          <w:sz w:val="28"/>
          <w:szCs w:val="28"/>
        </w:rPr>
        <w:br/>
        <w:t xml:space="preserve">или об урегулировании конфликта интересов, исполнения обязанностей, установленных Федеральным законом от 25 декабря 2008 г. № 273-ФЗ </w:t>
      </w:r>
      <w:r w:rsidR="00B6309D" w:rsidRPr="002147C8">
        <w:rPr>
          <w:rFonts w:ascii="Times New Roman" w:hAnsi="Times New Roman" w:cs="Times New Roman"/>
          <w:sz w:val="28"/>
          <w:szCs w:val="28"/>
        </w:rPr>
        <w:br/>
      </w:r>
      <w:r w:rsidR="00B6309D" w:rsidRPr="002147C8">
        <w:rPr>
          <w:rFonts w:ascii="Times New Roman" w:hAnsi="Times New Roman" w:cs="Times New Roman"/>
          <w:sz w:val="28"/>
          <w:szCs w:val="28"/>
        </w:rPr>
        <w:lastRenderedPageBreak/>
        <w:t xml:space="preserve">«О противодействии коррупции», другими федеральными законами и законами Республики Дагестан в целях противодействия коррупции (далее – требования </w:t>
      </w:r>
      <w:r w:rsidR="00B6309D" w:rsidRPr="002147C8">
        <w:rPr>
          <w:rFonts w:ascii="Times New Roman" w:hAnsi="Times New Roman" w:cs="Times New Roman"/>
          <w:sz w:val="28"/>
          <w:szCs w:val="28"/>
        </w:rPr>
        <w:br/>
        <w:t>к служебному поведению и (или) требования об урегулировании конфликта интересов);»;</w:t>
      </w:r>
      <w:r w:rsidRPr="002147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636BAB" w14:textId="00C1D44D" w:rsidR="001E5E1D" w:rsidRPr="002147C8" w:rsidRDefault="001E5E1D" w:rsidP="001E5E1D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7C8">
        <w:rPr>
          <w:rFonts w:ascii="Times New Roman" w:hAnsi="Times New Roman" w:cs="Times New Roman"/>
          <w:sz w:val="28"/>
          <w:szCs w:val="28"/>
        </w:rPr>
        <w:t>б) пункт 1</w:t>
      </w:r>
      <w:r w:rsidR="00844B2B">
        <w:rPr>
          <w:rFonts w:ascii="Times New Roman" w:hAnsi="Times New Roman" w:cs="Times New Roman"/>
          <w:sz w:val="28"/>
          <w:szCs w:val="28"/>
        </w:rPr>
        <w:t>4</w:t>
      </w:r>
      <w:r w:rsidRPr="002147C8">
        <w:rPr>
          <w:rFonts w:ascii="Times New Roman" w:hAnsi="Times New Roman" w:cs="Times New Roman"/>
          <w:sz w:val="28"/>
          <w:szCs w:val="28"/>
        </w:rPr>
        <w:t xml:space="preserve"> дополнить подпунктом «е» следующего содержания:</w:t>
      </w:r>
    </w:p>
    <w:p w14:paraId="06040BEA" w14:textId="3916F5F3" w:rsidR="00AB5EBF" w:rsidRPr="002147C8" w:rsidRDefault="001E5E1D" w:rsidP="00860476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7C8">
        <w:rPr>
          <w:rFonts w:ascii="Times New Roman" w:hAnsi="Times New Roman" w:cs="Times New Roman"/>
          <w:sz w:val="28"/>
          <w:szCs w:val="28"/>
        </w:rPr>
        <w:t xml:space="preserve">«е)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 </w:t>
      </w:r>
    </w:p>
    <w:p w14:paraId="2F5CC30F" w14:textId="2546D516" w:rsidR="00AB5EBF" w:rsidRPr="002147C8" w:rsidRDefault="00AB5EBF" w:rsidP="00AB5EBF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7C8">
        <w:rPr>
          <w:rFonts w:ascii="Times New Roman" w:hAnsi="Times New Roman" w:cs="Times New Roman"/>
          <w:sz w:val="28"/>
          <w:szCs w:val="28"/>
        </w:rPr>
        <w:t>в) пункт 1</w:t>
      </w:r>
      <w:r w:rsidR="00860476" w:rsidRPr="002147C8">
        <w:rPr>
          <w:rFonts w:ascii="Times New Roman" w:hAnsi="Times New Roman" w:cs="Times New Roman"/>
          <w:sz w:val="28"/>
          <w:szCs w:val="28"/>
        </w:rPr>
        <w:t>9</w:t>
      </w:r>
      <w:r w:rsidRPr="002147C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B9CB962" w14:textId="3690AA67" w:rsidR="00860476" w:rsidRPr="002147C8" w:rsidRDefault="00AB5EBF" w:rsidP="00036E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7C8">
        <w:rPr>
          <w:rFonts w:ascii="Times New Roman" w:hAnsi="Times New Roman" w:cs="Times New Roman"/>
          <w:sz w:val="28"/>
          <w:szCs w:val="28"/>
        </w:rPr>
        <w:t>«</w:t>
      </w:r>
      <w:r w:rsidR="00860476" w:rsidRPr="002147C8">
        <w:rPr>
          <w:rFonts w:ascii="Times New Roman" w:hAnsi="Times New Roman" w:cs="Times New Roman"/>
          <w:sz w:val="28"/>
          <w:szCs w:val="28"/>
        </w:rPr>
        <w:t>19. Уведомление, указанное в абзаце пятом подпункта «б» и подпункте «е» пункта 14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уведомления.»;</w:t>
      </w:r>
    </w:p>
    <w:p w14:paraId="74D6D8CF" w14:textId="77777777" w:rsidR="00692101" w:rsidRDefault="00036E7A" w:rsidP="0069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47C8">
        <w:rPr>
          <w:rFonts w:ascii="Times New Roman" w:hAnsi="Times New Roman" w:cs="Times New Roman"/>
          <w:sz w:val="28"/>
          <w:szCs w:val="28"/>
        </w:rPr>
        <w:t>г) в пункте 20 слова «подпункте «д» пункта 14» заменить словами «подпунктах «д» и «е» пункта 14»;</w:t>
      </w:r>
    </w:p>
    <w:p w14:paraId="1C395A5C" w14:textId="77777777" w:rsidR="00692101" w:rsidRDefault="00036E7A" w:rsidP="0069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E7A">
        <w:rPr>
          <w:rFonts w:ascii="Times New Roman" w:hAnsi="Times New Roman" w:cs="Times New Roman"/>
          <w:sz w:val="28"/>
          <w:szCs w:val="28"/>
        </w:rPr>
        <w:t>д) в пункте 21:</w:t>
      </w:r>
    </w:p>
    <w:p w14:paraId="3D9F962F" w14:textId="7F0B8754" w:rsidR="00692101" w:rsidRDefault="00036E7A" w:rsidP="002147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E7A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E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E7A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E7A">
        <w:rPr>
          <w:rFonts w:ascii="Times New Roman" w:hAnsi="Times New Roman" w:cs="Times New Roman"/>
          <w:sz w:val="28"/>
          <w:szCs w:val="28"/>
        </w:rPr>
        <w:t xml:space="preserve">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E7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E7A">
        <w:rPr>
          <w:rFonts w:ascii="Times New Roman" w:hAnsi="Times New Roman" w:cs="Times New Roman"/>
          <w:sz w:val="28"/>
          <w:szCs w:val="28"/>
        </w:rPr>
        <w:t xml:space="preserve"> пункта 14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E7A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E7A">
        <w:rPr>
          <w:rFonts w:ascii="Times New Roman" w:hAnsi="Times New Roman" w:cs="Times New Roman"/>
          <w:sz w:val="28"/>
          <w:szCs w:val="28"/>
        </w:rPr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E7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E7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6E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E7A">
        <w:rPr>
          <w:rFonts w:ascii="Times New Roman" w:hAnsi="Times New Roman" w:cs="Times New Roman"/>
          <w:sz w:val="28"/>
          <w:szCs w:val="28"/>
        </w:rPr>
        <w:t xml:space="preserve"> пункта 14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6E7A">
        <w:rPr>
          <w:rFonts w:ascii="Times New Roman" w:hAnsi="Times New Roman" w:cs="Times New Roman"/>
          <w:sz w:val="28"/>
          <w:szCs w:val="28"/>
        </w:rPr>
        <w:t>;</w:t>
      </w:r>
    </w:p>
    <w:p w14:paraId="5FBC24B9" w14:textId="1532FC72" w:rsidR="00692101" w:rsidRPr="00692101" w:rsidRDefault="00692101" w:rsidP="0069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101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21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210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EE6AC5F" w14:textId="0A6B5D0F" w:rsidR="00C816C3" w:rsidRPr="002147C8" w:rsidRDefault="00692101" w:rsidP="00C81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2101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210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2101">
        <w:rPr>
          <w:rFonts w:ascii="Times New Roman" w:hAnsi="Times New Roman" w:cs="Times New Roman"/>
          <w:sz w:val="28"/>
          <w:szCs w:val="28"/>
        </w:rPr>
        <w:t xml:space="preserve">,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210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210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21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2101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а также рекомендации </w:t>
      </w:r>
      <w:r w:rsidRPr="002147C8">
        <w:rPr>
          <w:rFonts w:ascii="Times New Roman" w:hAnsi="Times New Roman" w:cs="Times New Roman"/>
          <w:sz w:val="28"/>
          <w:szCs w:val="28"/>
        </w:rPr>
        <w:t>для принятия одного из решений в соответствии с пунктами с пунктами 31, 35, 35.1, 37 настоящего Положения или иного решения.</w:t>
      </w:r>
      <w:r w:rsidR="006A0F73" w:rsidRPr="002147C8">
        <w:rPr>
          <w:rFonts w:ascii="Times New Roman" w:hAnsi="Times New Roman" w:cs="Times New Roman"/>
          <w:sz w:val="28"/>
          <w:szCs w:val="28"/>
        </w:rPr>
        <w:t>»</w:t>
      </w:r>
      <w:r w:rsidRPr="002147C8">
        <w:rPr>
          <w:rFonts w:ascii="Times New Roman" w:hAnsi="Times New Roman" w:cs="Times New Roman"/>
          <w:sz w:val="28"/>
          <w:szCs w:val="28"/>
        </w:rPr>
        <w:t>;</w:t>
      </w:r>
    </w:p>
    <w:p w14:paraId="509895E6" w14:textId="77777777" w:rsidR="00C816C3" w:rsidRPr="002147C8" w:rsidRDefault="00C816C3" w:rsidP="00C816C3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47C8">
        <w:rPr>
          <w:rFonts w:ascii="Times New Roman" w:hAnsi="Times New Roman" w:cs="Times New Roman"/>
          <w:sz w:val="28"/>
          <w:szCs w:val="28"/>
        </w:rPr>
        <w:t>е) пункт 24 изложить в следующей редакции:</w:t>
      </w:r>
    </w:p>
    <w:p w14:paraId="1F92A5F7" w14:textId="48924E35" w:rsidR="00C816C3" w:rsidRDefault="00C816C3" w:rsidP="00C816C3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47C8">
        <w:rPr>
          <w:rFonts w:ascii="Times New Roman" w:hAnsi="Times New Roman" w:cs="Times New Roman"/>
          <w:sz w:val="28"/>
          <w:szCs w:val="28"/>
        </w:rPr>
        <w:t>«24.</w:t>
      </w:r>
      <w:r w:rsidRPr="00C816C3">
        <w:rPr>
          <w:rFonts w:ascii="Times New Roman" w:hAnsi="Times New Roman" w:cs="Times New Roman"/>
          <w:sz w:val="28"/>
          <w:szCs w:val="28"/>
        </w:rPr>
        <w:t xml:space="preserve"> Уведомления, указанные в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16C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16C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16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16C3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Pr="00C816C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Положения, как правило, рассматриваются на очередном (плановом) заседании комиссии.</w:t>
      </w:r>
      <w:r w:rsidR="00183C4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5CAE6EF2" w14:textId="466EB13F" w:rsidR="00C816C3" w:rsidRPr="00C816C3" w:rsidRDefault="00C816C3" w:rsidP="00C816C3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ж) в </w:t>
      </w:r>
      <w:hyperlink r:id="rId10" w:history="1">
        <w:r w:rsidRPr="00C816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25</w:t>
        </w:r>
      </w:hyperlink>
      <w:r w:rsidRPr="00C81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81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816C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81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81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81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816C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81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816C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81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816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C9A314B" w14:textId="3F8C28F1" w:rsidR="00BC0694" w:rsidRPr="002147C8" w:rsidRDefault="004464FA" w:rsidP="002147C8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64FA">
        <w:rPr>
          <w:rFonts w:ascii="Times New Roman" w:hAnsi="Times New Roman" w:cs="Times New Roman"/>
          <w:sz w:val="28"/>
          <w:szCs w:val="28"/>
        </w:rPr>
        <w:t xml:space="preserve">з)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4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64FA">
        <w:rPr>
          <w:rFonts w:ascii="Times New Roman" w:hAnsi="Times New Roman" w:cs="Times New Roman"/>
          <w:sz w:val="28"/>
          <w:szCs w:val="28"/>
        </w:rPr>
        <w:t xml:space="preserve"> пункта 26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4FA">
        <w:rPr>
          <w:rFonts w:ascii="Times New Roman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4F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64FA">
        <w:rPr>
          <w:rFonts w:ascii="Times New Roman" w:hAnsi="Times New Roman" w:cs="Times New Roman"/>
          <w:sz w:val="28"/>
          <w:szCs w:val="28"/>
        </w:rPr>
        <w:t xml:space="preserve"> пункта 14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64FA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4FA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4F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64F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64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64FA">
        <w:rPr>
          <w:rFonts w:ascii="Times New Roman" w:hAnsi="Times New Roman" w:cs="Times New Roman"/>
          <w:sz w:val="28"/>
          <w:szCs w:val="28"/>
        </w:rPr>
        <w:t xml:space="preserve"> пункта 14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64FA">
        <w:rPr>
          <w:rFonts w:ascii="Times New Roman" w:hAnsi="Times New Roman" w:cs="Times New Roman"/>
          <w:sz w:val="28"/>
          <w:szCs w:val="28"/>
        </w:rPr>
        <w:t>;</w:t>
      </w:r>
    </w:p>
    <w:p w14:paraId="0064CA10" w14:textId="7D5DA93C" w:rsidR="00CC2949" w:rsidRPr="00CC2949" w:rsidRDefault="00CC2949" w:rsidP="00CC2949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C2949">
        <w:rPr>
          <w:rFonts w:ascii="Times New Roman" w:hAnsi="Times New Roman" w:cs="Times New Roman"/>
          <w:sz w:val="28"/>
          <w:szCs w:val="28"/>
        </w:rPr>
        <w:t>) дополнить пунктом 35.1 следующего содержания:</w:t>
      </w:r>
    </w:p>
    <w:p w14:paraId="35A87CF0" w14:textId="65D4D318" w:rsidR="00CC2949" w:rsidRPr="00CC2949" w:rsidRDefault="00CC2949" w:rsidP="00CC2949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2949">
        <w:rPr>
          <w:rFonts w:ascii="Times New Roman" w:hAnsi="Times New Roman" w:cs="Times New Roman"/>
          <w:sz w:val="28"/>
          <w:szCs w:val="28"/>
        </w:rPr>
        <w:t xml:space="preserve">35.1. По итогам рассмотрения вопроса, указанного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29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949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14:paraId="1BCDD4B7" w14:textId="79EF497D" w:rsidR="00CC2949" w:rsidRPr="00CC2949" w:rsidRDefault="00CC2949" w:rsidP="00CC2949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2949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C2949">
        <w:rPr>
          <w:rFonts w:ascii="Times New Roman" w:hAnsi="Times New Roman" w:cs="Times New Roman"/>
          <w:sz w:val="28"/>
          <w:szCs w:val="28"/>
        </w:rPr>
        <w:t>об урегулировании конфликта интересов;</w:t>
      </w:r>
    </w:p>
    <w:p w14:paraId="22B2D408" w14:textId="2902E028" w:rsidR="00E167F2" w:rsidRPr="00CC2949" w:rsidRDefault="00CC2949" w:rsidP="00CC2949">
      <w:pPr>
        <w:pStyle w:val="a5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2949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государственного служащего обстоятельств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CC2949">
        <w:rPr>
          <w:rFonts w:ascii="Times New Roman" w:hAnsi="Times New Roman" w:cs="Times New Roman"/>
          <w:sz w:val="28"/>
          <w:szCs w:val="28"/>
        </w:rPr>
        <w:t xml:space="preserve">и невозможностью соблюдения им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CC2949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949">
        <w:rPr>
          <w:rFonts w:ascii="Times New Roman" w:hAnsi="Times New Roman" w:cs="Times New Roman"/>
          <w:sz w:val="28"/>
          <w:szCs w:val="28"/>
        </w:rPr>
        <w:t>;</w:t>
      </w:r>
    </w:p>
    <w:p w14:paraId="215F71C9" w14:textId="04489D34" w:rsidR="00CC2949" w:rsidRPr="00CC2949" w:rsidRDefault="00CC2949" w:rsidP="00CC294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CC2949">
        <w:rPr>
          <w:rFonts w:ascii="Times New Roman" w:hAnsi="Times New Roman" w:cs="Times New Roman"/>
          <w:sz w:val="28"/>
          <w:szCs w:val="28"/>
        </w:rPr>
        <w:t>) пункт 36 изложить в следующей редакции:</w:t>
      </w:r>
    </w:p>
    <w:p w14:paraId="34895A88" w14:textId="4B6760F8" w:rsidR="00B10C0B" w:rsidRDefault="00CC2949" w:rsidP="00B10C0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2949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вопросов,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29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9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294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9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294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9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294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94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294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949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и при наличии к тому оснований комиссия может принять иное решение, чем это предусмотрено пунктами </w:t>
      </w:r>
      <w:r w:rsidR="00B10C0B">
        <w:rPr>
          <w:rFonts w:ascii="Times New Roman" w:hAnsi="Times New Roman" w:cs="Times New Roman"/>
          <w:sz w:val="28"/>
          <w:szCs w:val="28"/>
        </w:rPr>
        <w:br/>
      </w:r>
      <w:r w:rsidRPr="00CC2949">
        <w:rPr>
          <w:rFonts w:ascii="Times New Roman" w:hAnsi="Times New Roman" w:cs="Times New Roman"/>
          <w:sz w:val="28"/>
          <w:szCs w:val="28"/>
        </w:rPr>
        <w:t xml:space="preserve">29 </w:t>
      </w:r>
      <w:r w:rsidR="00B10C0B">
        <w:rPr>
          <w:rFonts w:ascii="Times New Roman" w:hAnsi="Times New Roman" w:cs="Times New Roman"/>
          <w:sz w:val="28"/>
          <w:szCs w:val="28"/>
        </w:rPr>
        <w:t>–</w:t>
      </w:r>
      <w:r w:rsidRPr="00CC2949">
        <w:rPr>
          <w:rFonts w:ascii="Times New Roman" w:hAnsi="Times New Roman" w:cs="Times New Roman"/>
          <w:sz w:val="28"/>
          <w:szCs w:val="28"/>
        </w:rPr>
        <w:t xml:space="preserve"> 35.1 и 37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949">
        <w:rPr>
          <w:rFonts w:ascii="Times New Roman" w:hAnsi="Times New Roman" w:cs="Times New Roman"/>
          <w:sz w:val="28"/>
          <w:szCs w:val="28"/>
        </w:rPr>
        <w:t>.</w:t>
      </w:r>
    </w:p>
    <w:p w14:paraId="49409192" w14:textId="77777777" w:rsidR="00B10C0B" w:rsidRDefault="00D90731" w:rsidP="00B10C0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C0B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образования и науки Республики Дагестан в информационно-телекоммуникационной сети «Интернет».</w:t>
      </w:r>
    </w:p>
    <w:p w14:paraId="36E9CDBF" w14:textId="775ED229" w:rsidR="00B10C0B" w:rsidRDefault="00D90731" w:rsidP="00B10C0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C0B">
        <w:rPr>
          <w:rFonts w:ascii="Times New Roman" w:hAnsi="Times New Roman" w:cs="Times New Roman"/>
          <w:sz w:val="28"/>
          <w:szCs w:val="28"/>
        </w:rPr>
        <w:t xml:space="preserve">Направить настоящий приказ на государственную регистрацию </w:t>
      </w:r>
      <w:r w:rsidR="00B10C0B">
        <w:rPr>
          <w:rFonts w:ascii="Times New Roman" w:hAnsi="Times New Roman" w:cs="Times New Roman"/>
          <w:sz w:val="28"/>
          <w:szCs w:val="28"/>
        </w:rPr>
        <w:br/>
      </w:r>
      <w:r w:rsidRPr="00B10C0B">
        <w:rPr>
          <w:rFonts w:ascii="Times New Roman" w:hAnsi="Times New Roman" w:cs="Times New Roman"/>
          <w:sz w:val="28"/>
          <w:szCs w:val="28"/>
        </w:rPr>
        <w:t xml:space="preserve">в Министерство юстиции Республики Дагестан официальную копию </w:t>
      </w:r>
      <w:r w:rsidR="00B10C0B">
        <w:rPr>
          <w:rFonts w:ascii="Times New Roman" w:hAnsi="Times New Roman" w:cs="Times New Roman"/>
          <w:sz w:val="28"/>
          <w:szCs w:val="28"/>
        </w:rPr>
        <w:br/>
      </w:r>
      <w:r w:rsidRPr="00B10C0B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порядке.</w:t>
      </w:r>
    </w:p>
    <w:p w14:paraId="18147F7F" w14:textId="77777777" w:rsidR="00B10C0B" w:rsidRDefault="00D90731" w:rsidP="00B10C0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C0B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</w:t>
      </w:r>
      <w:r w:rsidR="00B10C0B" w:rsidRPr="00B10C0B">
        <w:rPr>
          <w:rFonts w:ascii="Times New Roman" w:hAnsi="Times New Roman" w:cs="Times New Roman"/>
          <w:sz w:val="28"/>
          <w:szCs w:val="28"/>
        </w:rPr>
        <w:t>.</w:t>
      </w:r>
    </w:p>
    <w:p w14:paraId="344DC717" w14:textId="4AD99420" w:rsidR="00431018" w:rsidRPr="00B10C0B" w:rsidRDefault="00E55E59" w:rsidP="00B10C0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C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B10C0B" w:rsidRPr="00B10C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оставляю за собой.</w:t>
      </w:r>
    </w:p>
    <w:p w14:paraId="55CF83EA" w14:textId="7729B22A" w:rsidR="00891251" w:rsidRDefault="00891251" w:rsidP="008912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5A4E461" w14:textId="71DA1F19" w:rsidR="00B10C0B" w:rsidRDefault="00B10C0B" w:rsidP="008912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E7F552" w14:textId="77777777" w:rsidR="00B10C0B" w:rsidRDefault="00B10C0B" w:rsidP="008912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E8F6A01" w14:textId="6B517271" w:rsidR="005B6A29" w:rsidRDefault="000B7F0F" w:rsidP="004310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A6492E">
        <w:rPr>
          <w:rFonts w:ascii="Times New Roman" w:eastAsia="Calibri" w:hAnsi="Times New Roman" w:cs="Times New Roman"/>
          <w:b/>
          <w:sz w:val="28"/>
          <w:szCs w:val="28"/>
        </w:rPr>
        <w:t>инистр</w:t>
      </w:r>
      <w:r w:rsidR="00A6492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6492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6492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6492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6492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6492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A6492E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891251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78672B">
        <w:rPr>
          <w:rFonts w:ascii="Times New Roman" w:eastAsia="Calibri" w:hAnsi="Times New Roman" w:cs="Times New Roman"/>
          <w:b/>
          <w:sz w:val="28"/>
          <w:szCs w:val="28"/>
        </w:rPr>
        <w:t xml:space="preserve"> Я. Бучаев</w:t>
      </w:r>
    </w:p>
    <w:p w14:paraId="56D507CC" w14:textId="15049076" w:rsidR="005B6A29" w:rsidRDefault="004240A2" w:rsidP="00190C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</w:t>
      </w:r>
    </w:p>
    <w:sectPr w:rsidR="005B6A29" w:rsidSect="00B10C0B"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86EA" w14:textId="77777777" w:rsidR="008133AC" w:rsidRDefault="008133AC" w:rsidP="00891251">
      <w:pPr>
        <w:spacing w:after="0" w:line="240" w:lineRule="auto"/>
      </w:pPr>
      <w:r>
        <w:separator/>
      </w:r>
    </w:p>
  </w:endnote>
  <w:endnote w:type="continuationSeparator" w:id="0">
    <w:p w14:paraId="35A34205" w14:textId="77777777" w:rsidR="008133AC" w:rsidRDefault="008133AC" w:rsidP="0089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24C8" w14:textId="77777777" w:rsidR="008133AC" w:rsidRDefault="008133AC" w:rsidP="00891251">
      <w:pPr>
        <w:spacing w:after="0" w:line="240" w:lineRule="auto"/>
      </w:pPr>
      <w:r>
        <w:separator/>
      </w:r>
    </w:p>
  </w:footnote>
  <w:footnote w:type="continuationSeparator" w:id="0">
    <w:p w14:paraId="2D112EBD" w14:textId="77777777" w:rsidR="008133AC" w:rsidRDefault="008133AC" w:rsidP="00891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082B"/>
    <w:multiLevelType w:val="multilevel"/>
    <w:tmpl w:val="3732E9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48E77BD1"/>
    <w:multiLevelType w:val="hybridMultilevel"/>
    <w:tmpl w:val="CECC04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92F7C"/>
    <w:multiLevelType w:val="hybridMultilevel"/>
    <w:tmpl w:val="A07E8BEC"/>
    <w:lvl w:ilvl="0" w:tplc="B208535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B92308"/>
    <w:multiLevelType w:val="hybridMultilevel"/>
    <w:tmpl w:val="E4D6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59"/>
    <w:rsid w:val="00001205"/>
    <w:rsid w:val="0001149E"/>
    <w:rsid w:val="0002711A"/>
    <w:rsid w:val="0003422F"/>
    <w:rsid w:val="00036E7A"/>
    <w:rsid w:val="000433DE"/>
    <w:rsid w:val="00052835"/>
    <w:rsid w:val="0006608A"/>
    <w:rsid w:val="00072CF0"/>
    <w:rsid w:val="000851C8"/>
    <w:rsid w:val="000909F1"/>
    <w:rsid w:val="000938F0"/>
    <w:rsid w:val="00094D9D"/>
    <w:rsid w:val="000A1707"/>
    <w:rsid w:val="000A3269"/>
    <w:rsid w:val="000B2E36"/>
    <w:rsid w:val="000B54BF"/>
    <w:rsid w:val="000B7F0F"/>
    <w:rsid w:val="000E1FA6"/>
    <w:rsid w:val="000E34CD"/>
    <w:rsid w:val="000E6F3D"/>
    <w:rsid w:val="000F2A14"/>
    <w:rsid w:val="00125463"/>
    <w:rsid w:val="00145BDA"/>
    <w:rsid w:val="00183C4E"/>
    <w:rsid w:val="00190C78"/>
    <w:rsid w:val="001937F0"/>
    <w:rsid w:val="00195F83"/>
    <w:rsid w:val="001B2062"/>
    <w:rsid w:val="001B6F0C"/>
    <w:rsid w:val="001C0B34"/>
    <w:rsid w:val="001E268B"/>
    <w:rsid w:val="001E5E1D"/>
    <w:rsid w:val="001F5A04"/>
    <w:rsid w:val="002147C8"/>
    <w:rsid w:val="0022199A"/>
    <w:rsid w:val="002266AC"/>
    <w:rsid w:val="0023051C"/>
    <w:rsid w:val="00235C3F"/>
    <w:rsid w:val="00265885"/>
    <w:rsid w:val="00267AD3"/>
    <w:rsid w:val="00280C2A"/>
    <w:rsid w:val="00280CEB"/>
    <w:rsid w:val="00284A6C"/>
    <w:rsid w:val="002866FD"/>
    <w:rsid w:val="00290C42"/>
    <w:rsid w:val="00291DFE"/>
    <w:rsid w:val="00292831"/>
    <w:rsid w:val="00293B96"/>
    <w:rsid w:val="002A2269"/>
    <w:rsid w:val="002B0EB1"/>
    <w:rsid w:val="002E11AA"/>
    <w:rsid w:val="003009C1"/>
    <w:rsid w:val="003031A3"/>
    <w:rsid w:val="003048C6"/>
    <w:rsid w:val="0031418F"/>
    <w:rsid w:val="00315686"/>
    <w:rsid w:val="00317C83"/>
    <w:rsid w:val="0032623D"/>
    <w:rsid w:val="00352955"/>
    <w:rsid w:val="00371256"/>
    <w:rsid w:val="00386D27"/>
    <w:rsid w:val="00392973"/>
    <w:rsid w:val="00394600"/>
    <w:rsid w:val="0039506C"/>
    <w:rsid w:val="003B7501"/>
    <w:rsid w:val="003C5DAD"/>
    <w:rsid w:val="003E1482"/>
    <w:rsid w:val="003F4D58"/>
    <w:rsid w:val="00401576"/>
    <w:rsid w:val="004111A1"/>
    <w:rsid w:val="00413E9F"/>
    <w:rsid w:val="00421E0C"/>
    <w:rsid w:val="004240A2"/>
    <w:rsid w:val="00431018"/>
    <w:rsid w:val="00443C81"/>
    <w:rsid w:val="004464FA"/>
    <w:rsid w:val="00454769"/>
    <w:rsid w:val="0045779A"/>
    <w:rsid w:val="004A15C7"/>
    <w:rsid w:val="004A4170"/>
    <w:rsid w:val="004B06F7"/>
    <w:rsid w:val="004B157C"/>
    <w:rsid w:val="004B6250"/>
    <w:rsid w:val="004D1F77"/>
    <w:rsid w:val="004D2678"/>
    <w:rsid w:val="004F2D49"/>
    <w:rsid w:val="004F4B12"/>
    <w:rsid w:val="004F53A6"/>
    <w:rsid w:val="00503C79"/>
    <w:rsid w:val="00534A24"/>
    <w:rsid w:val="00570EE2"/>
    <w:rsid w:val="0057428D"/>
    <w:rsid w:val="00595B9C"/>
    <w:rsid w:val="005A0EF9"/>
    <w:rsid w:val="005B5E76"/>
    <w:rsid w:val="005B6A29"/>
    <w:rsid w:val="005B7DD9"/>
    <w:rsid w:val="005E0462"/>
    <w:rsid w:val="005E7CF6"/>
    <w:rsid w:val="005F5E6A"/>
    <w:rsid w:val="00613F0B"/>
    <w:rsid w:val="00642D3D"/>
    <w:rsid w:val="00666A19"/>
    <w:rsid w:val="00667C42"/>
    <w:rsid w:val="00673BA9"/>
    <w:rsid w:val="0067692F"/>
    <w:rsid w:val="0067764D"/>
    <w:rsid w:val="0068013D"/>
    <w:rsid w:val="00690324"/>
    <w:rsid w:val="00692101"/>
    <w:rsid w:val="00692338"/>
    <w:rsid w:val="00693ECB"/>
    <w:rsid w:val="0069546F"/>
    <w:rsid w:val="006A0F73"/>
    <w:rsid w:val="006A16A1"/>
    <w:rsid w:val="006A46EE"/>
    <w:rsid w:val="006B0A45"/>
    <w:rsid w:val="006B2133"/>
    <w:rsid w:val="006D1945"/>
    <w:rsid w:val="006E704B"/>
    <w:rsid w:val="006E7DEB"/>
    <w:rsid w:val="006F17BA"/>
    <w:rsid w:val="0070239A"/>
    <w:rsid w:val="00746F62"/>
    <w:rsid w:val="00765536"/>
    <w:rsid w:val="007748B5"/>
    <w:rsid w:val="007767A3"/>
    <w:rsid w:val="0078672B"/>
    <w:rsid w:val="00791F60"/>
    <w:rsid w:val="007C10ED"/>
    <w:rsid w:val="007C1F39"/>
    <w:rsid w:val="007E2B21"/>
    <w:rsid w:val="007E2F65"/>
    <w:rsid w:val="007E34A9"/>
    <w:rsid w:val="008014E5"/>
    <w:rsid w:val="00802CE8"/>
    <w:rsid w:val="008133AC"/>
    <w:rsid w:val="00816B69"/>
    <w:rsid w:val="00844B2B"/>
    <w:rsid w:val="00860476"/>
    <w:rsid w:val="008672C6"/>
    <w:rsid w:val="008814B9"/>
    <w:rsid w:val="00890B58"/>
    <w:rsid w:val="00891251"/>
    <w:rsid w:val="00891A71"/>
    <w:rsid w:val="008D0E25"/>
    <w:rsid w:val="008E1011"/>
    <w:rsid w:val="008E1045"/>
    <w:rsid w:val="008E564A"/>
    <w:rsid w:val="008F76C3"/>
    <w:rsid w:val="00903834"/>
    <w:rsid w:val="009062DF"/>
    <w:rsid w:val="009233ED"/>
    <w:rsid w:val="00940582"/>
    <w:rsid w:val="00942B9A"/>
    <w:rsid w:val="0094317D"/>
    <w:rsid w:val="009637C9"/>
    <w:rsid w:val="00964980"/>
    <w:rsid w:val="00970693"/>
    <w:rsid w:val="00982F7D"/>
    <w:rsid w:val="009A363C"/>
    <w:rsid w:val="009A6868"/>
    <w:rsid w:val="009D4232"/>
    <w:rsid w:val="009D727E"/>
    <w:rsid w:val="009E38B9"/>
    <w:rsid w:val="00A0533F"/>
    <w:rsid w:val="00A145B5"/>
    <w:rsid w:val="00A36E09"/>
    <w:rsid w:val="00A53398"/>
    <w:rsid w:val="00A53976"/>
    <w:rsid w:val="00A6492E"/>
    <w:rsid w:val="00A67574"/>
    <w:rsid w:val="00A808B5"/>
    <w:rsid w:val="00A842FB"/>
    <w:rsid w:val="00AB5EBF"/>
    <w:rsid w:val="00AC04DD"/>
    <w:rsid w:val="00AC7445"/>
    <w:rsid w:val="00AD1E7E"/>
    <w:rsid w:val="00AD4B5A"/>
    <w:rsid w:val="00AD7A55"/>
    <w:rsid w:val="00AE3138"/>
    <w:rsid w:val="00AE728B"/>
    <w:rsid w:val="00AF031F"/>
    <w:rsid w:val="00B05262"/>
    <w:rsid w:val="00B10C0B"/>
    <w:rsid w:val="00B20282"/>
    <w:rsid w:val="00B22B4B"/>
    <w:rsid w:val="00B24937"/>
    <w:rsid w:val="00B4617D"/>
    <w:rsid w:val="00B46616"/>
    <w:rsid w:val="00B60A14"/>
    <w:rsid w:val="00B6309D"/>
    <w:rsid w:val="00B815F9"/>
    <w:rsid w:val="00BB2385"/>
    <w:rsid w:val="00BC0694"/>
    <w:rsid w:val="00C1071D"/>
    <w:rsid w:val="00C1646F"/>
    <w:rsid w:val="00C301F9"/>
    <w:rsid w:val="00C34665"/>
    <w:rsid w:val="00C3721F"/>
    <w:rsid w:val="00C4266B"/>
    <w:rsid w:val="00C4362B"/>
    <w:rsid w:val="00C61345"/>
    <w:rsid w:val="00C816C3"/>
    <w:rsid w:val="00C85F7B"/>
    <w:rsid w:val="00C935BE"/>
    <w:rsid w:val="00CB7262"/>
    <w:rsid w:val="00CC2949"/>
    <w:rsid w:val="00CC6392"/>
    <w:rsid w:val="00CE4E21"/>
    <w:rsid w:val="00CE7147"/>
    <w:rsid w:val="00D07614"/>
    <w:rsid w:val="00D22E0B"/>
    <w:rsid w:val="00D23AF3"/>
    <w:rsid w:val="00D379F0"/>
    <w:rsid w:val="00D418D8"/>
    <w:rsid w:val="00D615D7"/>
    <w:rsid w:val="00D75CDA"/>
    <w:rsid w:val="00D76A26"/>
    <w:rsid w:val="00D86526"/>
    <w:rsid w:val="00D90731"/>
    <w:rsid w:val="00DA28CE"/>
    <w:rsid w:val="00DD3A86"/>
    <w:rsid w:val="00DD6D3D"/>
    <w:rsid w:val="00DD7E19"/>
    <w:rsid w:val="00E021EF"/>
    <w:rsid w:val="00E03063"/>
    <w:rsid w:val="00E167F2"/>
    <w:rsid w:val="00E31559"/>
    <w:rsid w:val="00E537B5"/>
    <w:rsid w:val="00E55E59"/>
    <w:rsid w:val="00E62D9A"/>
    <w:rsid w:val="00E71595"/>
    <w:rsid w:val="00E74574"/>
    <w:rsid w:val="00E776F6"/>
    <w:rsid w:val="00E77D4E"/>
    <w:rsid w:val="00E8162B"/>
    <w:rsid w:val="00E84044"/>
    <w:rsid w:val="00E90849"/>
    <w:rsid w:val="00E910CD"/>
    <w:rsid w:val="00EC319D"/>
    <w:rsid w:val="00EC561F"/>
    <w:rsid w:val="00ED378F"/>
    <w:rsid w:val="00ED6A3D"/>
    <w:rsid w:val="00EE7588"/>
    <w:rsid w:val="00EF0007"/>
    <w:rsid w:val="00F1486C"/>
    <w:rsid w:val="00F218E8"/>
    <w:rsid w:val="00F24E54"/>
    <w:rsid w:val="00F27732"/>
    <w:rsid w:val="00F31747"/>
    <w:rsid w:val="00F3371B"/>
    <w:rsid w:val="00F378EC"/>
    <w:rsid w:val="00F83D19"/>
    <w:rsid w:val="00F95454"/>
    <w:rsid w:val="00FC051C"/>
    <w:rsid w:val="00FC283B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CEFC3"/>
  <w15:docId w15:val="{9F3908FB-1EF1-43F8-AF17-CEE1AA99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E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15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1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1251"/>
  </w:style>
  <w:style w:type="paragraph" w:styleId="a8">
    <w:name w:val="footer"/>
    <w:basedOn w:val="a"/>
    <w:link w:val="a9"/>
    <w:uiPriority w:val="99"/>
    <w:unhideWhenUsed/>
    <w:rsid w:val="00891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1251"/>
  </w:style>
  <w:style w:type="table" w:styleId="aa">
    <w:name w:val="Table Grid"/>
    <w:basedOn w:val="a1"/>
    <w:uiPriority w:val="59"/>
    <w:rsid w:val="00195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233E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23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46&amp;n=43864&amp;dst=1000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02B8A-71E7-43DC-B839-04A18B21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Джахбар Османович</dc:creator>
  <cp:keywords/>
  <dc:description/>
  <cp:lastModifiedBy>Ibragim Mameev</cp:lastModifiedBy>
  <cp:revision>5</cp:revision>
  <cp:lastPrinted>2024-09-02T10:01:00Z</cp:lastPrinted>
  <dcterms:created xsi:type="dcterms:W3CDTF">2023-12-07T12:24:00Z</dcterms:created>
  <dcterms:modified xsi:type="dcterms:W3CDTF">2024-09-02T13:38:00Z</dcterms:modified>
</cp:coreProperties>
</file>